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45" w:rsidRPr="00C15645" w:rsidRDefault="00C15645" w:rsidP="00C15645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color w:val="002060"/>
          <w:sz w:val="28"/>
          <w:szCs w:val="28"/>
        </w:rPr>
        <w:t>УПРАВЛЕНИЕ</w:t>
      </w:r>
    </w:p>
    <w:p w:rsidR="00C15645" w:rsidRPr="00C15645" w:rsidRDefault="00C15645" w:rsidP="00C15645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color w:val="002060"/>
          <w:sz w:val="28"/>
          <w:szCs w:val="28"/>
        </w:rPr>
        <w:t xml:space="preserve"> ОБРАЗОВАНИЯ АДМИНИСТРАЦИИ</w:t>
      </w:r>
    </w:p>
    <w:p w:rsidR="00C15645" w:rsidRPr="00C15645" w:rsidRDefault="00C15645" w:rsidP="00C15645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СЕРГИЕВО-ПОСАДСКОГО МУНИЦИПАЛЬНОГО РАЙОНА </w:t>
      </w:r>
    </w:p>
    <w:p w:rsidR="00C15645" w:rsidRPr="00C15645" w:rsidRDefault="00C15645" w:rsidP="00C15645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bCs/>
          <w:color w:val="002060"/>
          <w:sz w:val="28"/>
          <w:szCs w:val="28"/>
        </w:rPr>
        <w:t>МОСКОВСКОЙ ОБЛАСТИ</w:t>
      </w:r>
    </w:p>
    <w:p w:rsidR="00C15645" w:rsidRPr="00C15645" w:rsidRDefault="00C15645" w:rsidP="00C15645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bCs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C15645" w:rsidRPr="00C15645" w:rsidRDefault="00C15645" w:rsidP="00C15645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«Детский сад комбинированного вида №72»</w:t>
      </w:r>
    </w:p>
    <w:p w:rsidR="00C15645" w:rsidRPr="00C15645" w:rsidRDefault="00EC598D" w:rsidP="00C15645">
      <w:pPr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pict>
          <v:line id="Прямая соединительная линия 37" o:spid="_x0000_s1026" style="position:absolute;z-index:251661824;visibility:visible" from="-25.2pt,2.05pt" to="457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VzTwIAAFsEAAAOAAAAZHJzL2Uyb0RvYy54bWysVM1uEzEQviPxDtbe091Nl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" o:allowincell="f" strokeweight="3pt"/>
        </w:pict>
      </w:r>
    </w:p>
    <w:p w:rsidR="00C15645" w:rsidRPr="00C15645" w:rsidRDefault="00C15645" w:rsidP="00C15645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15645">
        <w:rPr>
          <w:rFonts w:ascii="Times New Roman" w:hAnsi="Times New Roman" w:cs="Times New Roman"/>
          <w:color w:val="002060"/>
          <w:sz w:val="28"/>
          <w:szCs w:val="28"/>
        </w:rPr>
        <w:t xml:space="preserve">141371  </w:t>
      </w:r>
      <w:proofErr w:type="spellStart"/>
      <w:r w:rsidRPr="00C15645">
        <w:rPr>
          <w:rFonts w:ascii="Times New Roman" w:hAnsi="Times New Roman" w:cs="Times New Roman"/>
          <w:color w:val="002060"/>
          <w:sz w:val="28"/>
          <w:szCs w:val="28"/>
        </w:rPr>
        <w:t>Моск</w:t>
      </w:r>
      <w:proofErr w:type="spellEnd"/>
      <w:r w:rsidRPr="00C15645">
        <w:rPr>
          <w:rFonts w:ascii="Times New Roman" w:hAnsi="Times New Roman" w:cs="Times New Roman"/>
          <w:color w:val="002060"/>
          <w:sz w:val="28"/>
          <w:szCs w:val="28"/>
        </w:rPr>
        <w:t xml:space="preserve">. обл., Сергиев Посадский р-н, </w:t>
      </w:r>
      <w:proofErr w:type="gramStart"/>
      <w:r w:rsidRPr="00C15645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End"/>
      <w:r w:rsidRPr="00C15645">
        <w:rPr>
          <w:rFonts w:ascii="Times New Roman" w:hAnsi="Times New Roman" w:cs="Times New Roman"/>
          <w:color w:val="002060"/>
          <w:sz w:val="28"/>
          <w:szCs w:val="28"/>
        </w:rPr>
        <w:t>. Хотьково,  ул. Калинина,  д.4</w:t>
      </w:r>
    </w:p>
    <w:p w:rsidR="00C15645" w:rsidRPr="00C15645" w:rsidRDefault="00C15645" w:rsidP="00C15645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C15645">
        <w:rPr>
          <w:rFonts w:ascii="Times New Roman" w:hAnsi="Times New Roman" w:cs="Times New Roman"/>
          <w:color w:val="002060"/>
          <w:sz w:val="28"/>
          <w:szCs w:val="28"/>
        </w:rPr>
        <w:t>тел./факс 8(496) 543-80-48</w:t>
      </w: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BC04A9" w:rsidP="00C15645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>Семейный досуг</w:t>
      </w:r>
      <w:r w:rsidR="00C15645" w:rsidRPr="00C15645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 w:rsidR="00C15645" w:rsidRPr="00C15645">
        <w:rPr>
          <w:rFonts w:ascii="Times New Roman" w:hAnsi="Times New Roman" w:cs="Times New Roman"/>
          <w:b/>
          <w:color w:val="002060"/>
          <w:sz w:val="52"/>
          <w:szCs w:val="52"/>
        </w:rPr>
        <w:br/>
        <w:t xml:space="preserve">«Наша группа № 5 – в нашей группе всё на 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«</w:t>
      </w:r>
      <w:r w:rsidR="00C15645" w:rsidRPr="00C15645">
        <w:rPr>
          <w:rFonts w:ascii="Times New Roman" w:hAnsi="Times New Roman" w:cs="Times New Roman"/>
          <w:b/>
          <w:color w:val="002060"/>
          <w:sz w:val="52"/>
          <w:szCs w:val="52"/>
        </w:rPr>
        <w:t>пять»</w:t>
      </w: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Подготовили и провели воспитатели:</w:t>
      </w:r>
      <w:r w:rsidR="00435843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435843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435843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Кучерова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Н.С.</w:t>
      </w:r>
    </w:p>
    <w:p w:rsidR="00435843" w:rsidRDefault="00435843" w:rsidP="0043584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Алямовская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Е.В.</w:t>
      </w: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6D06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645" w:rsidRPr="00C15645" w:rsidRDefault="00C15645" w:rsidP="00C1564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Хотьково, 2019</w:t>
      </w:r>
    </w:p>
    <w:p w:rsidR="006D065A" w:rsidRPr="00C15645" w:rsidRDefault="006D065A" w:rsidP="00024F51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Цель:</w:t>
      </w:r>
      <w:r w:rsidRPr="00C15645">
        <w:rPr>
          <w:color w:val="002060"/>
          <w:sz w:val="24"/>
          <w:szCs w:val="24"/>
          <w:shd w:val="clear" w:color="auto" w:fill="FFFFFF"/>
        </w:rPr>
        <w:t xml:space="preserve"> </w:t>
      </w:r>
      <w:r w:rsidRPr="00C15645">
        <w:rPr>
          <w:rFonts w:ascii="Times New Roman" w:eastAsia="Calibri" w:hAnsi="Times New Roman" w:cs="Times New Roman"/>
          <w:color w:val="002060"/>
          <w:sz w:val="24"/>
          <w:szCs w:val="24"/>
          <w:shd w:val="clear" w:color="auto" w:fill="FFFFFF"/>
        </w:rPr>
        <w:t>доставить детям и взрослым радость от взаимодействия друг с другом в двигательно-игровой деятельности; помочь установить эмоционально-тактильный доверительный контакт родителей и детей; способствовать эмоциональному сближению взрослого и ребёнка.</w:t>
      </w:r>
    </w:p>
    <w:p w:rsidR="00206DD9" w:rsidRPr="00C15645" w:rsidRDefault="00206DD9" w:rsidP="00024F51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D065A" w:rsidRPr="00C15645" w:rsidRDefault="006D065A" w:rsidP="00024F51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>Ход мероприятия:</w:t>
      </w:r>
    </w:p>
    <w:p w:rsidR="006D065A" w:rsidRPr="00C15645" w:rsidRDefault="006D065A" w:rsidP="00024F51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color w:val="002060"/>
          <w:sz w:val="24"/>
          <w:szCs w:val="24"/>
        </w:rPr>
        <w:t>Дети под музыку входят в зал</w:t>
      </w:r>
    </w:p>
    <w:p w:rsidR="00206DD9" w:rsidRPr="00C15645" w:rsidRDefault="00206DD9" w:rsidP="00024F51">
      <w:pPr>
        <w:pStyle w:val="a3"/>
        <w:spacing w:before="0" w:beforeAutospacing="0" w:after="0" w:afterAutospacing="0" w:line="276" w:lineRule="auto"/>
        <w:jc w:val="both"/>
        <w:rPr>
          <w:rStyle w:val="a4"/>
          <w:color w:val="002060"/>
        </w:rPr>
      </w:pPr>
    </w:p>
    <w:p w:rsidR="006D065A" w:rsidRPr="00C15645" w:rsidRDefault="006D065A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rStyle w:val="a4"/>
          <w:color w:val="002060"/>
        </w:rPr>
        <w:t>Воспитатель</w:t>
      </w:r>
      <w:r w:rsidRPr="00C15645">
        <w:rPr>
          <w:color w:val="002060"/>
        </w:rPr>
        <w:t xml:space="preserve">: </w:t>
      </w:r>
    </w:p>
    <w:p w:rsidR="006D065A" w:rsidRPr="00C15645" w:rsidRDefault="006D065A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Собрались все дети в круг,</w:t>
      </w:r>
    </w:p>
    <w:p w:rsidR="006D065A" w:rsidRPr="00C15645" w:rsidRDefault="006D065A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Я твой друг и ты мой друг,</w:t>
      </w:r>
    </w:p>
    <w:p w:rsidR="006D065A" w:rsidRPr="00C15645" w:rsidRDefault="006D065A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Крепко за руки возьмёмся</w:t>
      </w:r>
    </w:p>
    <w:p w:rsidR="006D065A" w:rsidRPr="00C15645" w:rsidRDefault="006D065A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И друг другу улыбнёмся.</w:t>
      </w:r>
    </w:p>
    <w:p w:rsidR="00206DD9" w:rsidRPr="00C15645" w:rsidRDefault="00206DD9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</w:p>
    <w:p w:rsidR="006D065A" w:rsidRPr="00C15645" w:rsidRDefault="000B69B1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Я улыбнусь в</w:t>
      </w:r>
      <w:r w:rsidR="006D065A" w:rsidRPr="00C15645">
        <w:rPr>
          <w:color w:val="002060"/>
        </w:rPr>
        <w:t>ам, а вы улыбнетесь мне и д</w:t>
      </w:r>
      <w:r w:rsidR="00206DD9" w:rsidRPr="00C15645">
        <w:rPr>
          <w:color w:val="002060"/>
        </w:rPr>
        <w:t xml:space="preserve">руг другу. А чтобы у всех было </w:t>
      </w:r>
      <w:r w:rsidR="006D065A" w:rsidRPr="00C15645">
        <w:rPr>
          <w:color w:val="002060"/>
        </w:rPr>
        <w:t xml:space="preserve"> хорошее настроение</w:t>
      </w:r>
      <w:r w:rsidR="00206DD9" w:rsidRPr="00C15645">
        <w:rPr>
          <w:color w:val="002060"/>
        </w:rPr>
        <w:t>,</w:t>
      </w:r>
      <w:r w:rsidR="006D065A" w:rsidRPr="00C15645">
        <w:rPr>
          <w:color w:val="002060"/>
        </w:rPr>
        <w:t xml:space="preserve"> мы с вами станцуем</w:t>
      </w:r>
      <w:r w:rsidR="00206DD9" w:rsidRPr="00C15645">
        <w:rPr>
          <w:color w:val="002060"/>
        </w:rPr>
        <w:t xml:space="preserve"> замечательный танец</w:t>
      </w:r>
      <w:r w:rsidR="006D065A" w:rsidRPr="00C15645">
        <w:rPr>
          <w:color w:val="002060"/>
        </w:rPr>
        <w:t>.</w:t>
      </w:r>
    </w:p>
    <w:p w:rsidR="00206DD9" w:rsidRPr="00C15645" w:rsidRDefault="00206DD9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</w:p>
    <w:p w:rsidR="00206DD9" w:rsidRPr="00C15645" w:rsidRDefault="00B06A6F" w:rsidP="00024F51">
      <w:pPr>
        <w:pStyle w:val="a3"/>
        <w:spacing w:before="0" w:beforeAutospacing="0" w:after="0" w:afterAutospacing="0" w:line="276" w:lineRule="auto"/>
        <w:jc w:val="both"/>
        <w:rPr>
          <w:b/>
          <w:color w:val="002060"/>
        </w:rPr>
      </w:pPr>
      <w:r w:rsidRPr="00C15645">
        <w:rPr>
          <w:b/>
          <w:color w:val="002060"/>
        </w:rPr>
        <w:t xml:space="preserve">Танец </w:t>
      </w:r>
      <w:r w:rsidR="00206DD9" w:rsidRPr="00C15645">
        <w:rPr>
          <w:b/>
          <w:color w:val="002060"/>
        </w:rPr>
        <w:t>А.</w:t>
      </w:r>
      <w:r w:rsidR="000B69B1" w:rsidRPr="00C15645">
        <w:rPr>
          <w:b/>
          <w:color w:val="002060"/>
        </w:rPr>
        <w:t xml:space="preserve"> </w:t>
      </w:r>
      <w:proofErr w:type="spellStart"/>
      <w:r w:rsidR="00206DD9" w:rsidRPr="00C15645">
        <w:rPr>
          <w:b/>
          <w:color w:val="002060"/>
        </w:rPr>
        <w:t>Евтодьева</w:t>
      </w:r>
      <w:proofErr w:type="spellEnd"/>
      <w:r w:rsidR="00206DD9" w:rsidRPr="00C15645">
        <w:rPr>
          <w:b/>
          <w:color w:val="002060"/>
        </w:rPr>
        <w:t xml:space="preserve"> «Ах, какой денек!»</w:t>
      </w:r>
    </w:p>
    <w:p w:rsidR="00B06A6F" w:rsidRPr="00C15645" w:rsidRDefault="00B06A6F" w:rsidP="00024F51">
      <w:pPr>
        <w:pStyle w:val="a3"/>
        <w:spacing w:before="0" w:beforeAutospacing="0" w:after="0" w:afterAutospacing="0" w:line="276" w:lineRule="auto"/>
        <w:jc w:val="both"/>
        <w:rPr>
          <w:b/>
          <w:color w:val="002060"/>
        </w:rPr>
      </w:pPr>
    </w:p>
    <w:p w:rsidR="00206DD9" w:rsidRPr="00C15645" w:rsidRDefault="00206DD9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noProof/>
          <w:color w:val="002060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2009775"/>
            <wp:effectExtent l="19050" t="0" r="0" b="0"/>
            <wp:wrapSquare wrapText="bothSides"/>
            <wp:docPr id="1" name="Рисунок 1" descr="C:\Users\2183~1\Desktop\E915~1\-5526~1\72-~1\79A7~1\C467~1\C467~1\Танцевальные обучалочки для малышей Евтодьевой Аллы ноты\Ах, какой денё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83~1\Desktop\E915~1\-5526~1\72-~1\79A7~1\C467~1\C467~1\Танцевальные обучалочки для малышей Евтодьевой Аллы ноты\Ах, какой денё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979" t="55008" r="19149"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9B1" w:rsidRPr="00C15645" w:rsidRDefault="00206DD9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rFonts w:ascii="Verdana" w:hAnsi="Verdana"/>
          <w:color w:val="002060"/>
        </w:rPr>
        <w:br w:type="textWrapping" w:clear="all"/>
      </w:r>
    </w:p>
    <w:p w:rsidR="006D065A" w:rsidRPr="00C15645" w:rsidRDefault="000B69B1" w:rsidP="00024F51">
      <w:pPr>
        <w:pStyle w:val="a3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Вот как мы</w:t>
      </w:r>
      <w:r w:rsidR="00206DD9" w:rsidRPr="00C15645">
        <w:rPr>
          <w:color w:val="002060"/>
        </w:rPr>
        <w:t xml:space="preserve"> зарядились хорошим настроением. А теперь пришло время сказки.</w:t>
      </w:r>
    </w:p>
    <w:p w:rsidR="00206DD9" w:rsidRPr="00C15645" w:rsidRDefault="00206DD9" w:rsidP="00024F51">
      <w:pPr>
        <w:pStyle w:val="a3"/>
        <w:spacing w:before="0" w:beforeAutospacing="0" w:after="0" w:afterAutospacing="0" w:line="276" w:lineRule="auto"/>
        <w:jc w:val="both"/>
        <w:rPr>
          <w:i/>
          <w:color w:val="002060"/>
        </w:rPr>
      </w:pPr>
      <w:r w:rsidRPr="00C15645">
        <w:rPr>
          <w:i/>
          <w:color w:val="002060"/>
        </w:rPr>
        <w:t>Дети садятся на коврик. На экране деревенский дом, огород. На огороде растут овощи и огромная репка. Звучит тихая музыка.</w:t>
      </w:r>
    </w:p>
    <w:p w:rsidR="00B06A6F" w:rsidRPr="00C15645" w:rsidRDefault="00B06A6F" w:rsidP="00024F51">
      <w:pPr>
        <w:pStyle w:val="a3"/>
        <w:spacing w:before="0" w:beforeAutospacing="0" w:after="0" w:afterAutospacing="0" w:line="276" w:lineRule="auto"/>
        <w:jc w:val="both"/>
        <w:rPr>
          <w:i/>
          <w:color w:val="002060"/>
        </w:rPr>
      </w:pPr>
    </w:p>
    <w:p w:rsidR="00B06A6F" w:rsidRPr="00C15645" w:rsidRDefault="00B06A6F" w:rsidP="00024F51">
      <w:pPr>
        <w:pStyle w:val="a3"/>
        <w:spacing w:before="0" w:beforeAutospacing="0" w:after="0" w:afterAutospacing="0" w:line="276" w:lineRule="auto"/>
        <w:jc w:val="both"/>
        <w:rPr>
          <w:b/>
          <w:color w:val="002060"/>
        </w:rPr>
      </w:pPr>
      <w:r w:rsidRPr="00C15645">
        <w:rPr>
          <w:b/>
          <w:color w:val="002060"/>
        </w:rPr>
        <w:t>Сказка Репка</w:t>
      </w:r>
    </w:p>
    <w:p w:rsidR="00B06A6F" w:rsidRPr="00C15645" w:rsidRDefault="00B06A6F" w:rsidP="00024F51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06DD9" w:rsidRPr="00C15645" w:rsidRDefault="006D065A" w:rsidP="00024F51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Воспитатель: </w:t>
      </w:r>
    </w:p>
    <w:p w:rsidR="00611B37" w:rsidRPr="00C15645" w:rsidRDefault="00611B37" w:rsidP="00024F51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06DD9" w:rsidRPr="00C15645" w:rsidRDefault="006D065A" w:rsidP="00206D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В этой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 xml:space="preserve">сказке </w:t>
      </w:r>
      <w:proofErr w:type="gramStart"/>
      <w:r w:rsidRPr="00C15645">
        <w:rPr>
          <w:rStyle w:val="a4"/>
          <w:color w:val="002060"/>
          <w:bdr w:val="none" w:sz="0" w:space="0" w:color="auto" w:frame="1"/>
        </w:rPr>
        <w:t>дедка</w:t>
      </w:r>
      <w:proofErr w:type="gramEnd"/>
      <w:r w:rsidRPr="00C15645">
        <w:rPr>
          <w:rStyle w:val="a4"/>
          <w:color w:val="002060"/>
          <w:bdr w:val="none" w:sz="0" w:space="0" w:color="auto" w:frame="1"/>
        </w:rPr>
        <w:t xml:space="preserve"> есть</w:t>
      </w:r>
      <w:r w:rsidRPr="00C15645">
        <w:rPr>
          <w:color w:val="002060"/>
        </w:rPr>
        <w:t xml:space="preserve">, бабушка и внучка. Вместе с ними жили кошка, мышка, пёсик Жучка. Мирно жили, не </w:t>
      </w:r>
      <w:proofErr w:type="gramStart"/>
      <w:r w:rsidRPr="00C15645">
        <w:rPr>
          <w:color w:val="002060"/>
        </w:rPr>
        <w:t>тужили</w:t>
      </w:r>
      <w:proofErr w:type="gramEnd"/>
      <w:r w:rsidRPr="00C15645">
        <w:rPr>
          <w:color w:val="002060"/>
        </w:rPr>
        <w:t>, не было заботы. Дружно, весело с охотой делали работу. Какая это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сказка</w:t>
      </w:r>
      <w:r w:rsidRPr="00C15645">
        <w:rPr>
          <w:color w:val="002060"/>
        </w:rPr>
        <w:t>?</w:t>
      </w:r>
      <w:r w:rsidRPr="00C15645">
        <w:rPr>
          <w:rStyle w:val="apple-converted-space"/>
          <w:color w:val="002060"/>
        </w:rPr>
        <w:t> </w:t>
      </w:r>
      <w:proofErr w:type="gramStart"/>
      <w:r w:rsidRPr="00C15645">
        <w:rPr>
          <w:i/>
          <w:iCs/>
          <w:color w:val="002060"/>
          <w:bdr w:val="none" w:sz="0" w:space="0" w:color="auto" w:frame="1"/>
        </w:rPr>
        <w:t>(Ответ</w:t>
      </w:r>
      <w:r w:rsidRPr="00C15645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детей:</w:t>
      </w:r>
      <w:proofErr w:type="gramEnd"/>
      <w:r w:rsidRPr="00C15645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proofErr w:type="gramStart"/>
      <w:r w:rsidRPr="00C15645">
        <w:rPr>
          <w:rStyle w:val="a4"/>
          <w:b w:val="0"/>
          <w:i/>
          <w:iCs/>
          <w:color w:val="002060"/>
          <w:bdr w:val="none" w:sz="0" w:space="0" w:color="auto" w:frame="1"/>
        </w:rPr>
        <w:t>Репка</w:t>
      </w:r>
      <w:r w:rsidRPr="00C15645">
        <w:rPr>
          <w:i/>
          <w:iCs/>
          <w:color w:val="002060"/>
          <w:bdr w:val="none" w:sz="0" w:space="0" w:color="auto" w:frame="1"/>
        </w:rPr>
        <w:t>)</w:t>
      </w:r>
      <w:r w:rsidRPr="00C15645">
        <w:rPr>
          <w:color w:val="002060"/>
        </w:rPr>
        <w:t>.</w:t>
      </w:r>
      <w:proofErr w:type="gramEnd"/>
      <w:r w:rsidRPr="00C15645">
        <w:rPr>
          <w:color w:val="002060"/>
        </w:rPr>
        <w:t xml:space="preserve"> Правильно, ребята. Вот она наша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b w:val="0"/>
          <w:color w:val="002060"/>
          <w:bdr w:val="none" w:sz="0" w:space="0" w:color="auto" w:frame="1"/>
        </w:rPr>
        <w:t>репка</w:t>
      </w:r>
      <w:r w:rsidRPr="00C15645">
        <w:rPr>
          <w:color w:val="002060"/>
        </w:rPr>
        <w:t>. Какая она</w:t>
      </w:r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(Жёлтая, круглая, сладкая)</w:t>
      </w:r>
      <w:r w:rsidRPr="00C15645">
        <w:rPr>
          <w:color w:val="002060"/>
        </w:rPr>
        <w:t>. Ребята, сейчас мы выберем артистов. Ну-ка, Аня, покружись. И в</w:t>
      </w:r>
      <w:r w:rsidR="00206DD9" w:rsidRPr="00C15645">
        <w:rPr>
          <w:color w:val="002060"/>
        </w:rPr>
        <w:t xml:space="preserve"> </w:t>
      </w:r>
      <w:r w:rsidRPr="00C15645">
        <w:rPr>
          <w:rStyle w:val="a4"/>
          <w:color w:val="002060"/>
          <w:bdr w:val="none" w:sz="0" w:space="0" w:color="auto" w:frame="1"/>
        </w:rPr>
        <w:t>репку превратись</w:t>
      </w:r>
      <w:r w:rsidRPr="00C15645">
        <w:rPr>
          <w:color w:val="002060"/>
        </w:rPr>
        <w:t xml:space="preserve">. </w:t>
      </w:r>
    </w:p>
    <w:p w:rsidR="006D065A" w:rsidRPr="00C15645" w:rsidRDefault="006D065A" w:rsidP="00206D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2060"/>
        </w:rPr>
      </w:pPr>
      <w:r w:rsidRPr="00C15645">
        <w:rPr>
          <w:i/>
          <w:color w:val="002060"/>
        </w:rPr>
        <w:t>Ребёнок кружится, воспи</w:t>
      </w:r>
      <w:r w:rsidR="00206DD9" w:rsidRPr="00C15645">
        <w:rPr>
          <w:i/>
          <w:color w:val="002060"/>
        </w:rPr>
        <w:t>татель о</w:t>
      </w:r>
      <w:r w:rsidRPr="00C15645">
        <w:rPr>
          <w:i/>
          <w:color w:val="002060"/>
        </w:rPr>
        <w:t>девает ей маску. Аналогично распределяются роли других персонажей.</w:t>
      </w:r>
    </w:p>
    <w:p w:rsidR="00206DD9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Воспитатель</w:t>
      </w:r>
      <w:r w:rsidRPr="00C15645">
        <w:rPr>
          <w:b/>
          <w:color w:val="002060"/>
        </w:rPr>
        <w:t xml:space="preserve">: </w:t>
      </w:r>
    </w:p>
    <w:p w:rsidR="00206DD9" w:rsidRPr="00C15645" w:rsidRDefault="00206DD9" w:rsidP="00206D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color w:val="002060"/>
        </w:rPr>
        <w:t>Итак,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сказка начинается</w:t>
      </w:r>
      <w:r w:rsidRPr="00C15645">
        <w:rPr>
          <w:color w:val="002060"/>
        </w:rPr>
        <w:t>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color w:val="002060"/>
        </w:rPr>
        <w:lastRenderedPageBreak/>
        <w:t>Посадил дед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. (Дед</w:t>
      </w:r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«сажает»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.) Выросла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репка большая</w:t>
      </w:r>
      <w:r w:rsidRPr="00C15645">
        <w:rPr>
          <w:color w:val="002060"/>
        </w:rPr>
        <w:t>, пребольшая. (</w:t>
      </w:r>
      <w:r w:rsidRPr="00C15645">
        <w:rPr>
          <w:i/>
          <w:iCs/>
          <w:color w:val="002060"/>
          <w:bdr w:val="none" w:sz="0" w:space="0" w:color="auto" w:frame="1"/>
        </w:rPr>
        <w:t>«</w:t>
      </w:r>
      <w:r w:rsidRPr="00C15645">
        <w:rPr>
          <w:rStyle w:val="a4"/>
          <w:i/>
          <w:iCs/>
          <w:color w:val="002060"/>
          <w:bdr w:val="none" w:sz="0" w:space="0" w:color="auto" w:frame="1"/>
        </w:rPr>
        <w:t>Репка</w:t>
      </w:r>
      <w:r w:rsidRPr="00C15645">
        <w:rPr>
          <w:i/>
          <w:iCs/>
          <w:color w:val="002060"/>
          <w:bdr w:val="none" w:sz="0" w:space="0" w:color="auto" w:frame="1"/>
        </w:rPr>
        <w:t>»</w:t>
      </w:r>
      <w:r w:rsidRPr="00C15645">
        <w:rPr>
          <w:rStyle w:val="apple-converted-space"/>
          <w:color w:val="002060"/>
        </w:rPr>
        <w:t> </w:t>
      </w:r>
      <w:r w:rsidRPr="00C15645">
        <w:rPr>
          <w:color w:val="002060"/>
        </w:rPr>
        <w:t>встает на ножки.) Стал дед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 из земли тащить</w:t>
      </w:r>
      <w:r w:rsidRPr="00C15645">
        <w:rPr>
          <w:color w:val="002060"/>
        </w:rPr>
        <w:t>. Тянет – потянет, вытянуть не может. Зовет на помощь бабку.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Дед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Иди, бабка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 тянуть</w:t>
      </w:r>
      <w:proofErr w:type="gramStart"/>
      <w:r w:rsidRPr="00C15645">
        <w:rPr>
          <w:color w:val="002060"/>
        </w:rPr>
        <w:t>.</w:t>
      </w:r>
      <w:proofErr w:type="gramEnd"/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(</w:t>
      </w:r>
      <w:proofErr w:type="gramStart"/>
      <w:r w:rsidRPr="00C15645">
        <w:rPr>
          <w:i/>
          <w:iCs/>
          <w:color w:val="002060"/>
          <w:bdr w:val="none" w:sz="0" w:space="0" w:color="auto" w:frame="1"/>
        </w:rPr>
        <w:t>п</w:t>
      </w:r>
      <w:proofErr w:type="gramEnd"/>
      <w:r w:rsidRPr="00C15645">
        <w:rPr>
          <w:i/>
          <w:iCs/>
          <w:color w:val="002060"/>
          <w:bdr w:val="none" w:sz="0" w:space="0" w:color="auto" w:frame="1"/>
        </w:rPr>
        <w:t>оявляется бабка)</w:t>
      </w:r>
    </w:p>
    <w:p w:rsidR="006D065A" w:rsidRPr="00C15645" w:rsidRDefault="00206DD9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</w:rPr>
        <w:t>Все: артисты и зрители</w:t>
      </w:r>
      <w:r w:rsidR="006D065A" w:rsidRPr="00C15645">
        <w:rPr>
          <w:b/>
          <w:color w:val="002060"/>
        </w:rPr>
        <w:t>.</w:t>
      </w:r>
      <w:r w:rsidR="006D065A" w:rsidRPr="00C15645">
        <w:rPr>
          <w:color w:val="002060"/>
        </w:rPr>
        <w:t xml:space="preserve"> Бабка за </w:t>
      </w:r>
      <w:proofErr w:type="gramStart"/>
      <w:r w:rsidR="006D065A" w:rsidRPr="00C15645">
        <w:rPr>
          <w:color w:val="002060"/>
        </w:rPr>
        <w:t>дедку</w:t>
      </w:r>
      <w:proofErr w:type="gramEnd"/>
      <w:r w:rsidR="006D065A" w:rsidRPr="00C15645">
        <w:rPr>
          <w:color w:val="002060"/>
        </w:rPr>
        <w:t>, дедка за</w:t>
      </w:r>
      <w:r w:rsidR="006D065A" w:rsidRPr="00C15645">
        <w:rPr>
          <w:rStyle w:val="apple-converted-space"/>
          <w:color w:val="002060"/>
        </w:rPr>
        <w:t> </w:t>
      </w:r>
      <w:r w:rsidR="006D065A" w:rsidRPr="00C15645">
        <w:rPr>
          <w:rStyle w:val="a4"/>
          <w:color w:val="002060"/>
          <w:bdr w:val="none" w:sz="0" w:space="0" w:color="auto" w:frame="1"/>
        </w:rPr>
        <w:t>репку</w:t>
      </w:r>
      <w:r w:rsidR="006D065A" w:rsidRPr="00C15645">
        <w:rPr>
          <w:color w:val="002060"/>
        </w:rPr>
        <w:t>, тянут – потянут, вытянуть не могут.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Воспитатель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Бабка зовет на помощь внучку.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Бабка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Внучка, иди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 тянуть</w:t>
      </w:r>
      <w:r w:rsidRPr="00C15645">
        <w:rPr>
          <w:color w:val="002060"/>
        </w:rPr>
        <w:t>.</w:t>
      </w:r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(Появляется внучка)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</w:rPr>
        <w:t>Все вместе.</w:t>
      </w:r>
      <w:r w:rsidRPr="00C15645">
        <w:rPr>
          <w:color w:val="002060"/>
        </w:rPr>
        <w:t xml:space="preserve"> Внучка за бабку, бабка за </w:t>
      </w:r>
      <w:proofErr w:type="gramStart"/>
      <w:r w:rsidRPr="00C15645">
        <w:rPr>
          <w:color w:val="002060"/>
        </w:rPr>
        <w:t>дедку</w:t>
      </w:r>
      <w:proofErr w:type="gramEnd"/>
      <w:r w:rsidRPr="00C15645">
        <w:rPr>
          <w:color w:val="002060"/>
        </w:rPr>
        <w:t>, дедка за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, тянут – потянут, вытянуть не могут.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Воспитатель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Внучка зовет на помощь собачку Жучку.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Внучка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Жучка, иди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 тянуть</w:t>
      </w:r>
      <w:r w:rsidRPr="00C15645">
        <w:rPr>
          <w:color w:val="002060"/>
        </w:rPr>
        <w:t>.</w:t>
      </w:r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(Появляется Жучка)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</w:rPr>
        <w:t>Все вместе.</w:t>
      </w:r>
      <w:r w:rsidRPr="00C15645">
        <w:rPr>
          <w:color w:val="002060"/>
        </w:rPr>
        <w:t xml:space="preserve"> Жучка за внучку, внучка за бабку, бабка за </w:t>
      </w:r>
      <w:proofErr w:type="gramStart"/>
      <w:r w:rsidRPr="00C15645">
        <w:rPr>
          <w:color w:val="002060"/>
        </w:rPr>
        <w:t>дедку</w:t>
      </w:r>
      <w:proofErr w:type="gramEnd"/>
      <w:r w:rsidRPr="00C15645">
        <w:rPr>
          <w:color w:val="002060"/>
        </w:rPr>
        <w:t>, дедка за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, тянут – потянут, вытянуть не могут.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Воспитатель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Жучка зовет на помощь кошку.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Жучка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Кошка, иди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 тянуть</w:t>
      </w:r>
      <w:r w:rsidRPr="00C15645">
        <w:rPr>
          <w:color w:val="002060"/>
        </w:rPr>
        <w:t>.</w:t>
      </w:r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(Появляется кошка)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</w:rPr>
        <w:t>Все вместе.</w:t>
      </w:r>
      <w:r w:rsidRPr="00C15645">
        <w:rPr>
          <w:color w:val="002060"/>
        </w:rPr>
        <w:t xml:space="preserve"> Кошка за Жучку, Жучка за внучку, внучка за бабку, бабка за </w:t>
      </w:r>
      <w:proofErr w:type="gramStart"/>
      <w:r w:rsidRPr="00C15645">
        <w:rPr>
          <w:color w:val="002060"/>
        </w:rPr>
        <w:t>дедку</w:t>
      </w:r>
      <w:proofErr w:type="gramEnd"/>
      <w:r w:rsidRPr="00C15645">
        <w:rPr>
          <w:color w:val="002060"/>
        </w:rPr>
        <w:t>, дедка за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, тянут – потянут, вытянуть не могут.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Кошка</w:t>
      </w:r>
      <w:r w:rsidRPr="00C15645">
        <w:rPr>
          <w:b/>
          <w:color w:val="002060"/>
        </w:rPr>
        <w:t>:</w:t>
      </w:r>
      <w:r w:rsidRPr="00C15645">
        <w:rPr>
          <w:color w:val="002060"/>
        </w:rPr>
        <w:t xml:space="preserve"> Мышка, иди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 тянуть</w:t>
      </w:r>
      <w:r w:rsidRPr="00C15645">
        <w:rPr>
          <w:color w:val="002060"/>
        </w:rPr>
        <w:t>.</w:t>
      </w:r>
      <w:r w:rsidRPr="00C15645">
        <w:rPr>
          <w:rStyle w:val="apple-converted-space"/>
          <w:color w:val="002060"/>
        </w:rPr>
        <w:t> </w:t>
      </w:r>
      <w:r w:rsidRPr="00C15645">
        <w:rPr>
          <w:i/>
          <w:iCs/>
          <w:color w:val="002060"/>
          <w:bdr w:val="none" w:sz="0" w:space="0" w:color="auto" w:frame="1"/>
        </w:rPr>
        <w:t>(Появляется мышка)</w:t>
      </w:r>
    </w:p>
    <w:p w:rsidR="006D065A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b/>
          <w:color w:val="002060"/>
        </w:rPr>
        <w:t>Все вместе.</w:t>
      </w:r>
      <w:r w:rsidRPr="00C15645">
        <w:rPr>
          <w:color w:val="002060"/>
        </w:rPr>
        <w:t xml:space="preserve"> Мышка за кошку, кошка за Жучку, Жучка за внучку, внучка за бабку, бабка за </w:t>
      </w:r>
      <w:proofErr w:type="gramStart"/>
      <w:r w:rsidRPr="00C15645">
        <w:rPr>
          <w:color w:val="002060"/>
        </w:rPr>
        <w:t>дедку</w:t>
      </w:r>
      <w:proofErr w:type="gramEnd"/>
      <w:r w:rsidRPr="00C15645">
        <w:rPr>
          <w:color w:val="002060"/>
        </w:rPr>
        <w:t>, дедка за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, тянут – потянут, вытянули</w:t>
      </w:r>
      <w:r w:rsidRPr="00C15645">
        <w:rPr>
          <w:rStyle w:val="apple-converted-space"/>
          <w:color w:val="002060"/>
        </w:rPr>
        <w:t> </w:t>
      </w:r>
      <w:r w:rsidRPr="00C15645">
        <w:rPr>
          <w:rStyle w:val="a4"/>
          <w:color w:val="002060"/>
          <w:bdr w:val="none" w:sz="0" w:space="0" w:color="auto" w:frame="1"/>
        </w:rPr>
        <w:t>репку</w:t>
      </w:r>
      <w:r w:rsidRPr="00C15645">
        <w:rPr>
          <w:color w:val="002060"/>
        </w:rPr>
        <w:t>.</w:t>
      </w:r>
    </w:p>
    <w:p w:rsidR="00206DD9" w:rsidRPr="00C15645" w:rsidRDefault="00206DD9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</w:p>
    <w:p w:rsidR="00206DD9" w:rsidRPr="00C15645" w:rsidRDefault="006D065A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Воспитатель</w:t>
      </w:r>
      <w:r w:rsidRPr="00C15645">
        <w:rPr>
          <w:b/>
          <w:color w:val="002060"/>
        </w:rPr>
        <w:t xml:space="preserve">: </w:t>
      </w:r>
    </w:p>
    <w:p w:rsidR="006D065A" w:rsidRPr="00C15645" w:rsidRDefault="006D065A" w:rsidP="00B06A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 xml:space="preserve">Понравилась вам сказка, давайте похлопаем нашим артистам. </w:t>
      </w:r>
      <w:r w:rsidR="00206DD9" w:rsidRPr="00C15645">
        <w:rPr>
          <w:color w:val="002060"/>
        </w:rPr>
        <w:t xml:space="preserve">А почему деду удалось вытащить репку? </w:t>
      </w:r>
      <w:r w:rsidR="00206DD9" w:rsidRPr="00C15645">
        <w:rPr>
          <w:i/>
          <w:color w:val="002060"/>
        </w:rPr>
        <w:t>(Ответы детей: тянули дружно, вместе, помогали).</w:t>
      </w:r>
      <w:r w:rsidR="00206DD9" w:rsidRPr="00C15645">
        <w:rPr>
          <w:color w:val="002060"/>
        </w:rPr>
        <w:t xml:space="preserve"> Вот и в нашей группе должно быть так: дружно да слаженно. Один за всех и все за одного.</w:t>
      </w:r>
    </w:p>
    <w:p w:rsidR="006D065A" w:rsidRPr="00C15645" w:rsidRDefault="00024F51" w:rsidP="00B06A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2060"/>
        </w:rPr>
      </w:pPr>
      <w:r w:rsidRPr="00C15645">
        <w:rPr>
          <w:color w:val="002060"/>
        </w:rPr>
        <w:t>Ну что ж, пришло время посмотреть, какие вы ловкие и быстрые. Сможете ли вы помочь деду собрать урожай?</w:t>
      </w:r>
      <w:r w:rsidR="00206DD9" w:rsidRPr="00C15645">
        <w:rPr>
          <w:color w:val="002060"/>
        </w:rPr>
        <w:t xml:space="preserve"> </w:t>
      </w:r>
    </w:p>
    <w:p w:rsidR="00B06A6F" w:rsidRPr="00C15645" w:rsidRDefault="00B06A6F" w:rsidP="00B06A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2060"/>
        </w:rPr>
      </w:pPr>
    </w:p>
    <w:p w:rsidR="006D065A" w:rsidRPr="00C15645" w:rsidRDefault="00024F51" w:rsidP="00B06A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2060"/>
        </w:rPr>
      </w:pPr>
      <w:proofErr w:type="gramStart"/>
      <w:r w:rsidRPr="00C15645">
        <w:rPr>
          <w:b/>
          <w:color w:val="002060"/>
        </w:rPr>
        <w:t>Подвижная игра «Разложи овощи в корзинки по цвету» (желтые – репка, красные – свёкла, зеленые - капуста)</w:t>
      </w:r>
      <w:proofErr w:type="gramEnd"/>
    </w:p>
    <w:p w:rsidR="00B06A6F" w:rsidRPr="00C15645" w:rsidRDefault="00B06A6F" w:rsidP="00B06A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2060"/>
        </w:rPr>
      </w:pPr>
    </w:p>
    <w:p w:rsidR="00206DD9" w:rsidRPr="00C15645" w:rsidRDefault="00206DD9" w:rsidP="00B06A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2060"/>
        </w:rPr>
      </w:pPr>
      <w:r w:rsidRPr="00C15645">
        <w:rPr>
          <w:i/>
          <w:color w:val="002060"/>
        </w:rPr>
        <w:t xml:space="preserve">Три корзинки с разноцветными шарами. На корзинках картинки овощей: репка, свёкла, капуста. </w:t>
      </w:r>
      <w:r w:rsidR="00B06A6F" w:rsidRPr="00C15645">
        <w:rPr>
          <w:i/>
          <w:color w:val="002060"/>
        </w:rPr>
        <w:t>Задача детей разложить все овощи-шары по корзинкам. Предварительно шарики рассыпаются по залу. Под музыку дети собирают шары. Можно предложить сыграть в эту игру родителей, пока дети отдыхают (3 чел.)</w:t>
      </w:r>
    </w:p>
    <w:p w:rsidR="000B69B1" w:rsidRPr="00C15645" w:rsidRDefault="000B69B1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  <w:bdr w:val="none" w:sz="0" w:space="0" w:color="auto" w:frame="1"/>
        </w:rPr>
      </w:pPr>
    </w:p>
    <w:p w:rsidR="000B69B1" w:rsidRPr="00C15645" w:rsidRDefault="000B69B1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  <w:bdr w:val="none" w:sz="0" w:space="0" w:color="auto" w:frame="1"/>
        </w:rPr>
      </w:pPr>
    </w:p>
    <w:p w:rsidR="00206DD9" w:rsidRPr="00C15645" w:rsidRDefault="00B06A6F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  <w:r w:rsidRPr="00C15645">
        <w:rPr>
          <w:b/>
          <w:color w:val="002060"/>
          <w:bdr w:val="none" w:sz="0" w:space="0" w:color="auto" w:frame="1"/>
        </w:rPr>
        <w:t>Воспитатель</w:t>
      </w:r>
      <w:r w:rsidRPr="00C15645">
        <w:rPr>
          <w:b/>
          <w:color w:val="002060"/>
        </w:rPr>
        <w:t xml:space="preserve">: </w:t>
      </w:r>
    </w:p>
    <w:p w:rsidR="000B69B1" w:rsidRPr="00C15645" w:rsidRDefault="000B69B1" w:rsidP="00024F5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</w:p>
    <w:p w:rsidR="000B69B1" w:rsidRPr="00C15645" w:rsidRDefault="00024F51" w:rsidP="000B69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C15645">
        <w:rPr>
          <w:color w:val="002060"/>
        </w:rPr>
        <w:t xml:space="preserve">Ох, как мы устали, овощи собирая. </w:t>
      </w:r>
      <w:r w:rsidR="000B69B1" w:rsidRPr="00C15645">
        <w:rPr>
          <w:color w:val="002060"/>
        </w:rPr>
        <w:t xml:space="preserve"> </w:t>
      </w:r>
      <w:r w:rsidR="006D065A" w:rsidRPr="00C15645">
        <w:rPr>
          <w:color w:val="002060"/>
        </w:rPr>
        <w:t>А сейчас мы</w:t>
      </w:r>
      <w:r w:rsidR="000B69B1" w:rsidRPr="00C15645">
        <w:rPr>
          <w:color w:val="002060"/>
        </w:rPr>
        <w:t xml:space="preserve"> приглашаем всех на веселую игру</w:t>
      </w:r>
      <w:r w:rsidR="006D065A" w:rsidRPr="00C15645">
        <w:rPr>
          <w:color w:val="002060"/>
        </w:rPr>
        <w:t>.</w:t>
      </w:r>
      <w:r w:rsidRPr="00C15645">
        <w:rPr>
          <w:color w:val="002060"/>
        </w:rPr>
        <w:t xml:space="preserve"> </w:t>
      </w:r>
    </w:p>
    <w:p w:rsidR="000B69B1" w:rsidRPr="00C15645" w:rsidRDefault="000B69B1" w:rsidP="000B69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</w:p>
    <w:p w:rsidR="000B69B1" w:rsidRPr="00C15645" w:rsidRDefault="000B69B1" w:rsidP="000B69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</w:rPr>
      </w:pPr>
    </w:p>
    <w:p w:rsidR="00206DD9" w:rsidRPr="00C15645" w:rsidRDefault="00B06A6F" w:rsidP="00024F5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Танцевальная игра </w:t>
      </w:r>
      <w:r w:rsidR="00206DD9" w:rsidRPr="00C156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А. </w:t>
      </w:r>
      <w:proofErr w:type="spellStart"/>
      <w:r w:rsidR="00206DD9" w:rsidRPr="00C15645">
        <w:rPr>
          <w:rFonts w:ascii="Times New Roman" w:hAnsi="Times New Roman" w:cs="Times New Roman"/>
          <w:b/>
          <w:color w:val="002060"/>
          <w:sz w:val="24"/>
          <w:szCs w:val="24"/>
        </w:rPr>
        <w:t>Евтодьева</w:t>
      </w:r>
      <w:proofErr w:type="spellEnd"/>
      <w:r w:rsidR="00206DD9" w:rsidRPr="00C156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«На полянке»</w:t>
      </w: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B06A6F" w:rsidRPr="00C15645" w:rsidRDefault="00B06A6F" w:rsidP="00024F5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024F51" w:rsidRPr="00C15645" w:rsidRDefault="006D065A" w:rsidP="00024F5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3867150" cy="2238375"/>
            <wp:effectExtent l="19050" t="0" r="0" b="0"/>
            <wp:docPr id="2" name="Рисунок 2" descr="C:\Users\2183~1\Desktop\E915~1\-5526~1\72-~1\79A7~1\C467~1\C467~1\Танцевальные обучалочки для малышей Евтодьевой Аллы ноты\На поля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83~1\Desktop\E915~1\-5526~1\72-~1\79A7~1\C467~1\C467~1\Танцевальные обучалочки для малышей Евтодьевой Аллы ноты\На полян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548" w:rsidRPr="00C15645" w:rsidRDefault="00713548" w:rsidP="00024F5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713548" w:rsidRPr="00C15645" w:rsidRDefault="00024F51" w:rsidP="00713548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color w:val="002060"/>
          <w:sz w:val="24"/>
          <w:szCs w:val="24"/>
        </w:rPr>
        <w:t>Какая же у нас дружная и музыкальная группа и дев</w:t>
      </w:r>
      <w:r w:rsidR="000B69B1" w:rsidRPr="00C15645">
        <w:rPr>
          <w:rFonts w:ascii="Times New Roman" w:hAnsi="Times New Roman" w:cs="Times New Roman"/>
          <w:color w:val="002060"/>
          <w:sz w:val="24"/>
          <w:szCs w:val="24"/>
        </w:rPr>
        <w:t>из у нашей группы замечательный:</w:t>
      </w:r>
    </w:p>
    <w:p w:rsidR="00024F51" w:rsidRPr="00C15645" w:rsidRDefault="00024F51" w:rsidP="00713548">
      <w:pPr>
        <w:spacing w:after="0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>«Наша группа № 5 – в нашей группе все на пять»</w:t>
      </w:r>
      <w:r w:rsidR="00713548" w:rsidRPr="00C15645">
        <w:rPr>
          <w:rFonts w:ascii="Times New Roman" w:hAnsi="Times New Roman" w:cs="Times New Roman"/>
          <w:color w:val="002060"/>
          <w:sz w:val="24"/>
          <w:szCs w:val="24"/>
        </w:rPr>
        <w:t xml:space="preserve"> Давайте все вместе скажем его. </w:t>
      </w:r>
      <w:r w:rsidR="00713548" w:rsidRPr="00C15645">
        <w:rPr>
          <w:rFonts w:ascii="Times New Roman" w:hAnsi="Times New Roman" w:cs="Times New Roman"/>
          <w:i/>
          <w:color w:val="002060"/>
          <w:sz w:val="24"/>
          <w:szCs w:val="24"/>
        </w:rPr>
        <w:t>Дети и родители произносят слова девиза.</w:t>
      </w:r>
    </w:p>
    <w:p w:rsidR="00024F51" w:rsidRPr="00C15645" w:rsidRDefault="00024F51" w:rsidP="00713548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color w:val="002060"/>
          <w:sz w:val="24"/>
          <w:szCs w:val="24"/>
        </w:rPr>
        <w:t xml:space="preserve">А сейчас мы предлагаем всем вместе сделать </w:t>
      </w: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>Дерево дружбы группы №5</w:t>
      </w:r>
    </w:p>
    <w:p w:rsidR="00713548" w:rsidRPr="00C15645" w:rsidRDefault="000B69B1" w:rsidP="00713548">
      <w:pPr>
        <w:spacing w:after="0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i/>
          <w:color w:val="002060"/>
          <w:sz w:val="24"/>
          <w:szCs w:val="24"/>
        </w:rPr>
        <w:t>У родителей</w:t>
      </w:r>
      <w:r w:rsidR="00713548" w:rsidRPr="00C1564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разноцветные заготовки подписанных детских и взрослых ладошек (своих)</w:t>
      </w:r>
      <w:r w:rsidRPr="00C15645">
        <w:rPr>
          <w:rFonts w:ascii="Times New Roman" w:hAnsi="Times New Roman" w:cs="Times New Roman"/>
          <w:i/>
          <w:color w:val="002060"/>
          <w:sz w:val="24"/>
          <w:szCs w:val="24"/>
        </w:rPr>
        <w:t>. На магнитной доске на ватмане</w:t>
      </w:r>
      <w:r w:rsidR="00713548" w:rsidRPr="00C1564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прикреплен ствол. По очереди родители вместе с детьми крепят к стволу ладошки, формируя крону дерева</w:t>
      </w:r>
      <w:proofErr w:type="gramStart"/>
      <w:r w:rsidR="00713548" w:rsidRPr="00C15645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 w:rsidRPr="00C15645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proofErr w:type="gramEnd"/>
      <w:r w:rsidRPr="00C15645">
        <w:rPr>
          <w:rFonts w:ascii="Times New Roman" w:hAnsi="Times New Roman" w:cs="Times New Roman"/>
          <w:i/>
          <w:color w:val="002060"/>
          <w:sz w:val="24"/>
          <w:szCs w:val="24"/>
        </w:rPr>
        <w:t>Звучит музыка)</w:t>
      </w:r>
    </w:p>
    <w:p w:rsidR="00713548" w:rsidRPr="00C15645" w:rsidRDefault="00713548" w:rsidP="00713548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>Воспитатель:</w:t>
      </w:r>
    </w:p>
    <w:p w:rsidR="00713548" w:rsidRPr="00C15645" w:rsidRDefault="00713548" w:rsidP="00713548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color w:val="002060"/>
          <w:sz w:val="24"/>
          <w:szCs w:val="24"/>
        </w:rPr>
        <w:t>Посмотрите, какое замечательное дерево у нас с вами получилось. Вот так дружно и весело, как эти разноцветные листочки на дереве, мы будем с вами жить в нашей группе</w:t>
      </w:r>
      <w:r w:rsidR="00182FDB" w:rsidRPr="00C15645">
        <w:rPr>
          <w:rFonts w:ascii="Times New Roman" w:hAnsi="Times New Roman" w:cs="Times New Roman"/>
          <w:color w:val="002060"/>
          <w:sz w:val="24"/>
          <w:szCs w:val="24"/>
        </w:rPr>
        <w:t xml:space="preserve"> целых 4 года</w:t>
      </w:r>
      <w:r w:rsidRPr="00C15645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713548" w:rsidRPr="00C15645" w:rsidRDefault="000B69B1" w:rsidP="00713548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color w:val="002060"/>
          <w:sz w:val="24"/>
          <w:szCs w:val="24"/>
        </w:rPr>
        <w:t>А теперь приглашаем родителей вместе с детьми на танец «Лодочка»</w:t>
      </w:r>
    </w:p>
    <w:p w:rsidR="00024F51" w:rsidRPr="00C15645" w:rsidRDefault="00713548" w:rsidP="00713548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color w:val="002060"/>
          <w:sz w:val="24"/>
          <w:szCs w:val="24"/>
        </w:rPr>
        <w:t>Родители и дети вместе танцуют танец.</w:t>
      </w:r>
    </w:p>
    <w:p w:rsidR="00713548" w:rsidRDefault="00713548" w:rsidP="00713548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645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143250" cy="4067737"/>
            <wp:effectExtent l="19050" t="0" r="0" b="0"/>
            <wp:docPr id="3" name="Рисунок 1" descr="C:\Users\2183~1\Desktop\E915~1\-5526~1\72-~1\79A7~1\C467~1\C467~1\Танцевальные обучалочки для малышей Евтодьевой Аллы ноты\Лод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83~1\Desktop\E915~1\-5526~1\72-~1\79A7~1\C467~1\C467~1\Танцевальные обучалочки для малышей Евтодьевой Аллы ноты\Лодоч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99" cy="407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E19" w:rsidRDefault="00476E19" w:rsidP="00713548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76E19" w:rsidRDefault="00476E19" w:rsidP="00713548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5645" w:rsidRPr="00C15645" w:rsidRDefault="00C15645" w:rsidP="00C1564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6493207</wp:posOffset>
            </wp:positionV>
            <wp:extent cx="4781550" cy="3162300"/>
            <wp:effectExtent l="19050" t="0" r="0" b="0"/>
            <wp:wrapNone/>
            <wp:docPr id="10" name="Рисунок 9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3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2596514</wp:posOffset>
            </wp:positionH>
            <wp:positionV relativeFrom="paragraph">
              <wp:posOffset>4337685</wp:posOffset>
            </wp:positionV>
            <wp:extent cx="3005455" cy="1990626"/>
            <wp:effectExtent l="19050" t="0" r="4445" b="0"/>
            <wp:wrapNone/>
            <wp:docPr id="9" name="Рисунок 8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99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4337685</wp:posOffset>
            </wp:positionV>
            <wp:extent cx="3006725" cy="1993164"/>
            <wp:effectExtent l="19050" t="0" r="3175" b="0"/>
            <wp:wrapNone/>
            <wp:docPr id="8" name="Рисунок 7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2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199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2598050</wp:posOffset>
            </wp:positionH>
            <wp:positionV relativeFrom="paragraph">
              <wp:posOffset>2108835</wp:posOffset>
            </wp:positionV>
            <wp:extent cx="3005455" cy="1990725"/>
            <wp:effectExtent l="19050" t="0" r="4445" b="0"/>
            <wp:wrapNone/>
            <wp:docPr id="7" name="Рисунок 6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2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2108835</wp:posOffset>
            </wp:positionV>
            <wp:extent cx="3006725" cy="1990725"/>
            <wp:effectExtent l="19050" t="0" r="3175" b="0"/>
            <wp:wrapNone/>
            <wp:docPr id="6" name="Рисунок 5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2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-53975</wp:posOffset>
            </wp:positionV>
            <wp:extent cx="3028315" cy="2009775"/>
            <wp:effectExtent l="19050" t="0" r="635" b="0"/>
            <wp:wrapNone/>
            <wp:docPr id="4" name="Рисунок 3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1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-53340</wp:posOffset>
            </wp:positionV>
            <wp:extent cx="3039110" cy="2009775"/>
            <wp:effectExtent l="19050" t="0" r="8890" b="0"/>
            <wp:wrapNone/>
            <wp:docPr id="5" name="Рисунок 4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ФФ\Desktop\защита на категорию\комплексно-тематическое планирование\Группа 5 2019-2023\Сентябрь\Досуги\Семейный досуг\Фото семейный досуг\Дет.сад группа5\DSC_01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15645" w:rsidRPr="00C15645" w:rsidSect="00C15645">
      <w:pgSz w:w="11904" w:h="17335"/>
      <w:pgMar w:top="1134" w:right="850" w:bottom="1134" w:left="1701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6D065A"/>
    <w:rsid w:val="00024F51"/>
    <w:rsid w:val="000A73AA"/>
    <w:rsid w:val="000B69B1"/>
    <w:rsid w:val="00182FDB"/>
    <w:rsid w:val="00206DD9"/>
    <w:rsid w:val="00435843"/>
    <w:rsid w:val="00476E19"/>
    <w:rsid w:val="0051713A"/>
    <w:rsid w:val="00532FE9"/>
    <w:rsid w:val="005F0925"/>
    <w:rsid w:val="00605756"/>
    <w:rsid w:val="00611B37"/>
    <w:rsid w:val="006D065A"/>
    <w:rsid w:val="00713548"/>
    <w:rsid w:val="007D6C77"/>
    <w:rsid w:val="00B06A6F"/>
    <w:rsid w:val="00B6572C"/>
    <w:rsid w:val="00BB540E"/>
    <w:rsid w:val="00BC04A9"/>
    <w:rsid w:val="00C15645"/>
    <w:rsid w:val="00EC598D"/>
    <w:rsid w:val="00EE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6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D0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dcterms:created xsi:type="dcterms:W3CDTF">2021-07-07T11:48:00Z</dcterms:created>
  <dcterms:modified xsi:type="dcterms:W3CDTF">2021-07-07T11:48:00Z</dcterms:modified>
</cp:coreProperties>
</file>